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37" w:rsidRPr="00513E37" w:rsidRDefault="00513E37" w:rsidP="00513E37">
      <w:pPr>
        <w:widowControl w:val="0"/>
        <w:spacing w:after="0" w:line="240" w:lineRule="auto"/>
        <w:ind w:firstLine="311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142"/>
        <w:gridCol w:w="284"/>
        <w:gridCol w:w="345"/>
        <w:gridCol w:w="236"/>
        <w:gridCol w:w="127"/>
        <w:gridCol w:w="61"/>
        <w:gridCol w:w="531"/>
        <w:gridCol w:w="426"/>
        <w:gridCol w:w="571"/>
        <w:gridCol w:w="242"/>
        <w:gridCol w:w="104"/>
        <w:gridCol w:w="153"/>
        <w:gridCol w:w="131"/>
        <w:gridCol w:w="105"/>
        <w:gridCol w:w="86"/>
        <w:gridCol w:w="142"/>
        <w:gridCol w:w="103"/>
        <w:gridCol w:w="169"/>
        <w:gridCol w:w="1065"/>
        <w:gridCol w:w="461"/>
        <w:gridCol w:w="1099"/>
        <w:gridCol w:w="557"/>
      </w:tblGrid>
      <w:tr w:rsidR="00513E37" w:rsidRPr="00513E37" w:rsidTr="00E965F2">
        <w:tc>
          <w:tcPr>
            <w:tcW w:w="1587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3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513E37" w:rsidRPr="00513E37" w:rsidTr="00E965F2">
        <w:tc>
          <w:tcPr>
            <w:tcW w:w="1587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3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E37" w:rsidRPr="00513E37" w:rsidTr="00E965F2">
        <w:tc>
          <w:tcPr>
            <w:tcW w:w="534" w:type="dxa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4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513E37" w:rsidRPr="00513E37" w:rsidTr="00E965F2">
        <w:trPr>
          <w:trHeight w:val="41"/>
        </w:trPr>
        <w:tc>
          <w:tcPr>
            <w:tcW w:w="3004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6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 имя,  отчество</w:t>
            </w:r>
          </w:p>
        </w:tc>
      </w:tr>
      <w:tr w:rsidR="00513E37" w:rsidRPr="00513E37" w:rsidTr="00E965F2">
        <w:tc>
          <w:tcPr>
            <w:tcW w:w="3004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9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3004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4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</w:tc>
      </w:tr>
      <w:tr w:rsidR="00513E37" w:rsidRPr="00513E37" w:rsidTr="00E965F2">
        <w:trPr>
          <w:trHeight w:val="61"/>
        </w:trPr>
        <w:tc>
          <w:tcPr>
            <w:tcW w:w="8949" w:type="dxa"/>
            <w:gridSpan w:val="25"/>
            <w:tcBorders>
              <w:bottom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rPr>
          <w:trHeight w:val="6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99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1951" w:type="dxa"/>
            <w:gridSpan w:val="4"/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998" w:type="dxa"/>
            <w:gridSpan w:val="21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8949" w:type="dxa"/>
            <w:gridSpan w:val="25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2235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3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2580" w:type="dxa"/>
            <w:gridSpan w:val="6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12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E-mail</w:t>
            </w:r>
          </w:p>
        </w:tc>
      </w:tr>
      <w:tr w:rsidR="00513E37" w:rsidRPr="00513E37" w:rsidTr="00E965F2">
        <w:trPr>
          <w:trHeight w:val="67"/>
        </w:trPr>
        <w:tc>
          <w:tcPr>
            <w:tcW w:w="2580" w:type="dxa"/>
            <w:gridSpan w:val="6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4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5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26" w:type="dxa"/>
            <w:gridSpan w:val="6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9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13E37" w:rsidRPr="00513E37" w:rsidTr="00E965F2">
        <w:tc>
          <w:tcPr>
            <w:tcW w:w="1951" w:type="dxa"/>
            <w:gridSpan w:val="4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581" w:type="dxa"/>
            <w:gridSpan w:val="8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1951" w:type="dxa"/>
            <w:gridSpan w:val="4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81" w:type="dxa"/>
            <w:gridSpan w:val="8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окончания</w:t>
            </w:r>
          </w:p>
        </w:tc>
        <w:tc>
          <w:tcPr>
            <w:tcW w:w="242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учебного заведения</w:t>
            </w:r>
          </w:p>
        </w:tc>
      </w:tr>
      <w:tr w:rsidR="00513E37" w:rsidRPr="00513E37" w:rsidTr="00E965F2">
        <w:trPr>
          <w:trHeight w:val="76"/>
        </w:trPr>
        <w:tc>
          <w:tcPr>
            <w:tcW w:w="8949" w:type="dxa"/>
            <w:gridSpan w:val="25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rPr>
          <w:trHeight w:val="61"/>
        </w:trPr>
        <w:tc>
          <w:tcPr>
            <w:tcW w:w="3004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6"/>
          </w:tcPr>
          <w:p w:rsidR="00513E37" w:rsidRPr="00513E37" w:rsidRDefault="00513E37" w:rsidP="00513E37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E965F2">
        <w:tc>
          <w:tcPr>
            <w:tcW w:w="2943" w:type="dxa"/>
            <w:gridSpan w:val="8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c>
          <w:tcPr>
            <w:tcW w:w="2943" w:type="dxa"/>
            <w:gridSpan w:val="8"/>
          </w:tcPr>
          <w:p w:rsidR="00513E37" w:rsidRPr="00513E37" w:rsidRDefault="00513E37" w:rsidP="00513E3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 (при наличии) и номер  полностью</w:t>
            </w:r>
          </w:p>
        </w:tc>
      </w:tr>
      <w:tr w:rsidR="00513E37" w:rsidRPr="00513E37" w:rsidTr="00E965F2">
        <w:tc>
          <w:tcPr>
            <w:tcW w:w="1809" w:type="dxa"/>
            <w:gridSpan w:val="3"/>
            <w:vAlign w:val="bottom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13E37" w:rsidRPr="00513E37" w:rsidRDefault="00513E37" w:rsidP="0051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Align w:val="bottom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3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rPr>
          <w:trHeight w:val="67"/>
        </w:trPr>
        <w:tc>
          <w:tcPr>
            <w:tcW w:w="3004" w:type="dxa"/>
            <w:gridSpan w:val="9"/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6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E37" w:rsidRPr="00513E37" w:rsidTr="00E965F2">
        <w:trPr>
          <w:trHeight w:val="67"/>
        </w:trPr>
        <w:tc>
          <w:tcPr>
            <w:tcW w:w="8949" w:type="dxa"/>
            <w:gridSpan w:val="25"/>
            <w:tcBorders>
              <w:bottom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E965F2">
        <w:trPr>
          <w:trHeight w:val="67"/>
        </w:trPr>
        <w:tc>
          <w:tcPr>
            <w:tcW w:w="5598" w:type="dxa"/>
            <w:gridSpan w:val="20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</w:tcBorders>
            <w:vAlign w:val="bottom"/>
          </w:tcPr>
          <w:p w:rsidR="00513E37" w:rsidRPr="00513E37" w:rsidRDefault="00513E37" w:rsidP="0051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51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13E37" w:rsidRPr="00513E37" w:rsidRDefault="00513E37" w:rsidP="0051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документы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вопроса о </w:t>
      </w: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прикреплении для сдачи кандидатских экзаменов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31.06.01 Клиническая медицина по следующим дисциплинам:</w:t>
      </w:r>
    </w:p>
    <w:p w:rsidR="00513E37" w:rsidRPr="00513E37" w:rsidRDefault="00513E37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</w:t>
      </w:r>
    </w:p>
    <w:p w:rsidR="00513E37" w:rsidRPr="00513E37" w:rsidRDefault="00513E37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Pr="00532B5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название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E37" w:rsidRPr="00513E37" w:rsidRDefault="00513E37" w:rsidP="00513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bookmarkStart w:id="0" w:name="_GoBack"/>
      <w:bookmarkEnd w:id="0"/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на соискание ученой степени кандидата наук подготавливается по научной специальности </w:t>
      </w: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14.01.12 Онкология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отрасль науки </w:t>
      </w:r>
      <w:r w:rsidRPr="00513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науки.</w:t>
      </w:r>
    </w:p>
    <w:p w:rsidR="00513E37" w:rsidRPr="00513E37" w:rsidRDefault="00513E37" w:rsidP="00513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</w:p>
    <w:p w:rsidR="00513E37" w:rsidRPr="00513E37" w:rsidRDefault="00513E37" w:rsidP="0051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3E37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59"/>
        <w:gridCol w:w="3412"/>
      </w:tblGrid>
      <w:tr w:rsidR="00513E37" w:rsidRPr="00513E37" w:rsidTr="00E965F2">
        <w:trPr>
          <w:trHeight w:val="20"/>
          <w:jc w:val="center"/>
        </w:trPr>
        <w:tc>
          <w:tcPr>
            <w:tcW w:w="6159" w:type="dxa"/>
          </w:tcPr>
          <w:p w:rsidR="00513E37" w:rsidRPr="00513E37" w:rsidRDefault="00513E37" w:rsidP="00513E37">
            <w:pPr>
              <w:numPr>
                <w:ilvl w:val="0"/>
                <w:numId w:val="2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 и приложениями к нему ознакомлен(а).</w:t>
            </w:r>
          </w:p>
        </w:tc>
        <w:tc>
          <w:tcPr>
            <w:tcW w:w="3412" w:type="dxa"/>
            <w:vAlign w:val="center"/>
          </w:tcPr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прикрепляющегося лица</w:t>
            </w:r>
          </w:p>
        </w:tc>
      </w:tr>
      <w:tr w:rsidR="00513E37" w:rsidRPr="00513E37" w:rsidTr="00E965F2">
        <w:trPr>
          <w:trHeight w:val="20"/>
          <w:jc w:val="center"/>
        </w:trPr>
        <w:tc>
          <w:tcPr>
            <w:tcW w:w="6159" w:type="dxa"/>
          </w:tcPr>
          <w:p w:rsidR="00513E37" w:rsidRPr="00513E37" w:rsidRDefault="00513E37" w:rsidP="00513E37">
            <w:pPr>
              <w:numPr>
                <w:ilvl w:val="0"/>
                <w:numId w:val="2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412" w:type="dxa"/>
            <w:vAlign w:val="center"/>
          </w:tcPr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513E37" w:rsidRPr="00513E37" w:rsidRDefault="00513E37" w:rsidP="00513E3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прикрепляющегося лица</w:t>
            </w:r>
          </w:p>
        </w:tc>
      </w:tr>
    </w:tbl>
    <w:p w:rsidR="00513E37" w:rsidRPr="00513E37" w:rsidRDefault="00513E37" w:rsidP="00513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E37">
        <w:rPr>
          <w:rFonts w:ascii="Times New Roman" w:eastAsia="Times New Roman" w:hAnsi="Times New Roman" w:cs="Times New Roman"/>
          <w:lang w:eastAsia="ru-RU"/>
        </w:rPr>
        <w:t xml:space="preserve"> «____» _____________ 201</w:t>
      </w:r>
      <w:r w:rsidR="00B310E2">
        <w:rPr>
          <w:rFonts w:ascii="Times New Roman" w:eastAsia="Times New Roman" w:hAnsi="Times New Roman" w:cs="Times New Roman"/>
          <w:lang w:eastAsia="ru-RU"/>
        </w:rPr>
        <w:t>9</w:t>
      </w:r>
      <w:r w:rsidRPr="00513E37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513E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подпись прикрепляющегося лица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E37" w:rsidRPr="00513E37" w:rsidRDefault="00513E37" w:rsidP="00513E37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E37">
        <w:rPr>
          <w:rFonts w:ascii="Times New Roman" w:eastAsia="Times New Roman" w:hAnsi="Times New Roman" w:cs="Times New Roman"/>
          <w:lang w:eastAsia="ru-RU"/>
        </w:rPr>
        <w:t xml:space="preserve">Заявление принято для рассмотрения вопроса о прикреплении </w:t>
      </w:r>
    </w:p>
    <w:p w:rsidR="00513E37" w:rsidRPr="00513E37" w:rsidRDefault="00513E37" w:rsidP="00513E37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13E37" w:rsidRPr="00513E37" w:rsidRDefault="00917FDA" w:rsidP="00513E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513E37" w:rsidRPr="00513E37">
        <w:rPr>
          <w:rFonts w:ascii="Times New Roman" w:eastAsia="Times New Roman" w:hAnsi="Times New Roman" w:cs="Times New Roman"/>
          <w:lang w:eastAsia="ru-RU"/>
        </w:rPr>
        <w:t>___________  201</w:t>
      </w:r>
      <w:r w:rsidR="00B310E2">
        <w:rPr>
          <w:rFonts w:ascii="Times New Roman" w:eastAsia="Times New Roman" w:hAnsi="Times New Roman" w:cs="Times New Roman"/>
          <w:lang w:eastAsia="ru-RU"/>
        </w:rPr>
        <w:t>9</w:t>
      </w:r>
      <w:r w:rsidR="00513E37" w:rsidRPr="00513E37">
        <w:rPr>
          <w:rFonts w:ascii="Times New Roman" w:eastAsia="Times New Roman" w:hAnsi="Times New Roman" w:cs="Times New Roman"/>
          <w:lang w:eastAsia="ru-RU"/>
        </w:rPr>
        <w:t xml:space="preserve"> г.            ________________     (_________________________ )</w:t>
      </w:r>
    </w:p>
    <w:p w:rsidR="00513E37" w:rsidRDefault="00513E37" w:rsidP="00513E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3E3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подпись                              Ф.И.О. ответственного лица </w:t>
      </w:r>
      <w:r w:rsidRPr="0051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51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9E"/>
    <w:multiLevelType w:val="hybridMultilevel"/>
    <w:tmpl w:val="2B2C8EB8"/>
    <w:lvl w:ilvl="0" w:tplc="A3323F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47555"/>
    <w:multiLevelType w:val="hybridMultilevel"/>
    <w:tmpl w:val="D9620BB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5"/>
    <w:rsid w:val="00175125"/>
    <w:rsid w:val="001C78D0"/>
    <w:rsid w:val="00513E37"/>
    <w:rsid w:val="00532B57"/>
    <w:rsid w:val="00633A0E"/>
    <w:rsid w:val="006740C5"/>
    <w:rsid w:val="006B51C1"/>
    <w:rsid w:val="006B718B"/>
    <w:rsid w:val="006D2664"/>
    <w:rsid w:val="006E1DB8"/>
    <w:rsid w:val="007A1790"/>
    <w:rsid w:val="00917FDA"/>
    <w:rsid w:val="009D6484"/>
    <w:rsid w:val="00A64F28"/>
    <w:rsid w:val="00B310E2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5C7B-9C4C-41B6-8136-5A65D57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Светлана Николаевна Одинокова</cp:lastModifiedBy>
  <cp:revision>11</cp:revision>
  <dcterms:created xsi:type="dcterms:W3CDTF">2018-02-10T18:49:00Z</dcterms:created>
  <dcterms:modified xsi:type="dcterms:W3CDTF">2019-02-18T12:40:00Z</dcterms:modified>
</cp:coreProperties>
</file>